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D9A8B" w14:textId="77777777" w:rsidR="0003673B" w:rsidRPr="007200C5" w:rsidRDefault="007200C5">
      <w:pPr>
        <w:rPr>
          <w:b/>
        </w:rPr>
      </w:pPr>
      <w:r w:rsidRPr="007200C5">
        <w:rPr>
          <w:b/>
        </w:rPr>
        <w:t>Cultural Anthropology</w:t>
      </w:r>
    </w:p>
    <w:p w14:paraId="2EDEA522" w14:textId="77777777" w:rsidR="007200C5" w:rsidRPr="007200C5" w:rsidRDefault="007200C5">
      <w:pPr>
        <w:rPr>
          <w:b/>
        </w:rPr>
      </w:pPr>
      <w:r w:rsidRPr="007200C5">
        <w:rPr>
          <w:b/>
        </w:rPr>
        <w:t>Lacroix: High D EAP</w:t>
      </w:r>
    </w:p>
    <w:p w14:paraId="2E71CCA3" w14:textId="77777777" w:rsidR="007200C5" w:rsidRPr="007200C5" w:rsidRDefault="007200C5">
      <w:pPr>
        <w:rPr>
          <w:b/>
        </w:rPr>
      </w:pPr>
      <w:r w:rsidRPr="007200C5">
        <w:rPr>
          <w:b/>
        </w:rPr>
        <w:t>Essay Topics</w:t>
      </w:r>
    </w:p>
    <w:p w14:paraId="5EC46766" w14:textId="77777777" w:rsidR="007200C5" w:rsidRPr="007200C5" w:rsidRDefault="007200C5">
      <w:pPr>
        <w:rPr>
          <w:b/>
        </w:rPr>
      </w:pPr>
      <w:r w:rsidRPr="007200C5">
        <w:rPr>
          <w:b/>
        </w:rPr>
        <w:t>March 22, 2012</w:t>
      </w:r>
    </w:p>
    <w:p w14:paraId="2FBF9A42" w14:textId="77777777" w:rsidR="007200C5" w:rsidRDefault="007200C5"/>
    <w:p w14:paraId="648DA686" w14:textId="77777777" w:rsidR="007200C5" w:rsidRDefault="007200C5">
      <w:r>
        <w:t xml:space="preserve">Please write a </w:t>
      </w:r>
      <w:r w:rsidRPr="007200C5">
        <w:rPr>
          <w:b/>
          <w:i/>
        </w:rPr>
        <w:t>750-word essay</w:t>
      </w:r>
      <w:r>
        <w:t xml:space="preserve"> about one of the follow topics. Please be sure to use APA format (double-spaced, 12-size font, Times New Roman font, and sources). This is due on Monday, </w:t>
      </w:r>
      <w:r w:rsidRPr="007200C5">
        <w:rPr>
          <w:b/>
          <w:i/>
        </w:rPr>
        <w:t>March 26, 2012 at 9:00AM</w:t>
      </w:r>
      <w:r>
        <w:t xml:space="preserve">. Please email your essay to Jen at: </w:t>
      </w:r>
      <w:hyperlink r:id="rId6" w:history="1">
        <w:r w:rsidRPr="009D6C88">
          <w:rPr>
            <w:rStyle w:val="Hyperlink"/>
          </w:rPr>
          <w:t>lacroixj@bu.edu</w:t>
        </w:r>
      </w:hyperlink>
      <w:r>
        <w:t>.</w:t>
      </w:r>
    </w:p>
    <w:p w14:paraId="293A46A3" w14:textId="77777777" w:rsidR="007200C5" w:rsidRDefault="007200C5"/>
    <w:p w14:paraId="3BB49A88" w14:textId="77777777" w:rsidR="007200C5" w:rsidRDefault="007200C5" w:rsidP="007200C5">
      <w:pPr>
        <w:pStyle w:val="ListParagraph"/>
        <w:numPr>
          <w:ilvl w:val="0"/>
          <w:numId w:val="1"/>
        </w:numPr>
      </w:pPr>
      <w:r>
        <w:t xml:space="preserve">When people move to another country, some of them decided to follow the customs of the new country. Others prefer to keep their own </w:t>
      </w:r>
      <w:r w:rsidR="00AA7C0F">
        <w:t>customs</w:t>
      </w:r>
      <w:r>
        <w:t>. Compare these two choices. Which one do you prefer? Support your answer with specific details.</w:t>
      </w:r>
    </w:p>
    <w:p w14:paraId="1A99198B" w14:textId="77777777" w:rsidR="007200C5" w:rsidRDefault="007200C5" w:rsidP="007200C5">
      <w:pPr>
        <w:pStyle w:val="ListParagraph"/>
        <w:numPr>
          <w:ilvl w:val="0"/>
          <w:numId w:val="1"/>
        </w:numPr>
      </w:pPr>
      <w:r>
        <w:t xml:space="preserve">Some people enjoy change, and they look forward to new experiences. Others like their lives to stay the same, and they do not change their usual habits. Compare these two </w:t>
      </w:r>
      <w:r w:rsidR="00AA7C0F">
        <w:t>approaches</w:t>
      </w:r>
      <w:r>
        <w:t xml:space="preserve"> to life. Which approach do you prefer? Explain why. </w:t>
      </w:r>
    </w:p>
    <w:p w14:paraId="7E759D91" w14:textId="77777777" w:rsidR="007200C5" w:rsidRDefault="007200C5" w:rsidP="007200C5">
      <w:pPr>
        <w:pStyle w:val="ListParagraph"/>
        <w:numPr>
          <w:ilvl w:val="0"/>
          <w:numId w:val="1"/>
        </w:numPr>
      </w:pPr>
      <w:r>
        <w:t xml:space="preserve">Some people trust their first impressions about a person’s character because they </w:t>
      </w:r>
      <w:r w:rsidR="00AA7C0F">
        <w:t>believe these</w:t>
      </w:r>
      <w:r>
        <w:t xml:space="preserve"> judgments are generally correct. Other people do not judge a person’s character quickly because they believe first impressions are </w:t>
      </w:r>
      <w:r w:rsidR="00AA7C0F">
        <w:t>often wrong</w:t>
      </w:r>
      <w:r>
        <w:t xml:space="preserve">. Compare these two attitudes. Which attitude do you agree with? Support your choice with specific examples. </w:t>
      </w:r>
      <w:bookmarkStart w:id="0" w:name="_GoBack"/>
      <w:bookmarkEnd w:id="0"/>
    </w:p>
    <w:p w14:paraId="012ACD19" w14:textId="77777777" w:rsidR="007200C5" w:rsidRDefault="007200C5" w:rsidP="007200C5">
      <w:pPr>
        <w:pStyle w:val="ListParagraph"/>
      </w:pPr>
    </w:p>
    <w:sectPr w:rsidR="007200C5" w:rsidSect="006A55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65605"/>
    <w:multiLevelType w:val="hybridMultilevel"/>
    <w:tmpl w:val="79A2D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C5"/>
    <w:rsid w:val="0003673B"/>
    <w:rsid w:val="0043647C"/>
    <w:rsid w:val="006A55F5"/>
    <w:rsid w:val="007200C5"/>
    <w:rsid w:val="00AA7C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BF1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0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0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0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0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acroixj@b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Macintosh Word</Application>
  <DocSecurity>0</DocSecurity>
  <Lines>8</Lines>
  <Paragraphs>2</Paragraphs>
  <ScaleCrop>false</ScaleCrop>
  <Company>Boston University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Seber</dc:creator>
  <cp:keywords/>
  <dc:description/>
  <cp:lastModifiedBy>Hakan Seber</cp:lastModifiedBy>
  <cp:revision>2</cp:revision>
  <dcterms:created xsi:type="dcterms:W3CDTF">2012-03-22T12:50:00Z</dcterms:created>
  <dcterms:modified xsi:type="dcterms:W3CDTF">2012-03-22T12:50:00Z</dcterms:modified>
</cp:coreProperties>
</file>