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47" w:rsidRPr="007C6D4B" w:rsidRDefault="00F67867" w:rsidP="007C6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STHSA Meeting</w:t>
      </w:r>
    </w:p>
    <w:p w:rsidR="00F67867" w:rsidRPr="007C6D4B" w:rsidRDefault="00F67867" w:rsidP="007C6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Tuesday, April 7, 2015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Attendees: 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6D4B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7C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D4B">
        <w:rPr>
          <w:rFonts w:ascii="Times New Roman" w:hAnsi="Times New Roman" w:cs="Times New Roman"/>
          <w:sz w:val="24"/>
          <w:szCs w:val="24"/>
        </w:rPr>
        <w:t>Romeijn</w:t>
      </w:r>
      <w:proofErr w:type="spellEnd"/>
      <w:r w:rsidRPr="007C6D4B">
        <w:rPr>
          <w:rFonts w:ascii="Times New Roman" w:hAnsi="Times New Roman" w:cs="Times New Roman"/>
          <w:sz w:val="24"/>
          <w:szCs w:val="24"/>
        </w:rPr>
        <w:t>-Stout</w:t>
      </w:r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Anne Hillman </w:t>
      </w:r>
      <w:r w:rsidR="007C6D4B" w:rsidRPr="007C6D4B">
        <w:rPr>
          <w:rFonts w:ascii="Times New Roman" w:hAnsi="Times New Roman" w:cs="Times New Roman"/>
          <w:sz w:val="24"/>
          <w:szCs w:val="24"/>
        </w:rPr>
        <w:t>(Doctoral)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James Dooley</w:t>
      </w:r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Lauren Hickey</w:t>
      </w:r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(’15)</w:t>
      </w:r>
      <w:bookmarkStart w:id="0" w:name="_GoBack"/>
      <w:bookmarkEnd w:id="0"/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Lambert R</w:t>
      </w:r>
      <w:r w:rsidR="00545ADF" w:rsidRPr="007C6D4B">
        <w:rPr>
          <w:rFonts w:ascii="Times New Roman" w:hAnsi="Times New Roman" w:cs="Times New Roman"/>
          <w:sz w:val="24"/>
          <w:szCs w:val="24"/>
        </w:rPr>
        <w:t>ah</w:t>
      </w:r>
      <w:r w:rsidRPr="007C6D4B">
        <w:rPr>
          <w:rFonts w:ascii="Times New Roman" w:hAnsi="Times New Roman" w:cs="Times New Roman"/>
          <w:sz w:val="24"/>
          <w:szCs w:val="24"/>
        </w:rPr>
        <w:t>ming</w:t>
      </w:r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Sam Needham</w:t>
      </w:r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Dr. John Hart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proofErr w:type="gramStart"/>
      <w:r w:rsidRPr="007C6D4B">
        <w:rPr>
          <w:rFonts w:ascii="Times New Roman" w:hAnsi="Times New Roman" w:cs="Times New Roman"/>
          <w:sz w:val="24"/>
          <w:szCs w:val="24"/>
        </w:rPr>
        <w:t>DeLano</w:t>
      </w:r>
      <w:proofErr w:type="spellEnd"/>
      <w:proofErr w:type="gramEnd"/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Kaci Norman </w:t>
      </w:r>
      <w:r w:rsidR="007C6D4B" w:rsidRPr="007C6D4B">
        <w:rPr>
          <w:rFonts w:ascii="Times New Roman" w:hAnsi="Times New Roman" w:cs="Times New Roman"/>
          <w:sz w:val="24"/>
          <w:szCs w:val="24"/>
        </w:rPr>
        <w:t>(’16)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7C6D4B">
        <w:rPr>
          <w:rFonts w:ascii="Times New Roman" w:hAnsi="Times New Roman" w:cs="Times New Roman"/>
          <w:sz w:val="24"/>
          <w:szCs w:val="24"/>
        </w:rPr>
        <w:t>Omberg</w:t>
      </w:r>
      <w:proofErr w:type="spellEnd"/>
      <w:r w:rsidR="007C6D4B" w:rsidRPr="007C6D4B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Alisa Harris </w:t>
      </w:r>
    </w:p>
    <w:p w:rsidR="00F67867" w:rsidRPr="007C6D4B" w:rsidRDefault="00F67867" w:rsidP="00F67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ADF" w:rsidRPr="007C6D4B" w:rsidRDefault="00545ADF" w:rsidP="00F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Opening Prayer</w:t>
      </w:r>
    </w:p>
    <w:p w:rsidR="00545ADF" w:rsidRPr="007C6D4B" w:rsidRDefault="00545ADF" w:rsidP="00F67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867" w:rsidRPr="007C6D4B" w:rsidRDefault="00F67867" w:rsidP="00F67867">
      <w:p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Hosted Conversation on Tuesday, April 14 from 5:00-7:00 pm in </w:t>
      </w:r>
      <w:proofErr w:type="spellStart"/>
      <w:r w:rsidRPr="007C6D4B">
        <w:rPr>
          <w:rFonts w:ascii="Times New Roman" w:hAnsi="Times New Roman" w:cs="Times New Roman"/>
          <w:sz w:val="24"/>
          <w:szCs w:val="24"/>
        </w:rPr>
        <w:t>Muelder</w:t>
      </w:r>
      <w:proofErr w:type="spellEnd"/>
      <w:r w:rsidRPr="007C6D4B">
        <w:rPr>
          <w:rFonts w:ascii="Times New Roman" w:hAnsi="Times New Roman" w:cs="Times New Roman"/>
          <w:sz w:val="24"/>
          <w:szCs w:val="24"/>
        </w:rPr>
        <w:t xml:space="preserve"> Chapel and Anna Howard Shaw Center. Dinner will be provided. </w:t>
      </w:r>
    </w:p>
    <w:p w:rsidR="00F67867" w:rsidRPr="007C6D4B" w:rsidRDefault="00F67867" w:rsidP="00F67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Start with ground rules about impact and intent, safe space</w:t>
      </w:r>
    </w:p>
    <w:p w:rsidR="00F67867" w:rsidRPr="007C6D4B" w:rsidRDefault="00F67867" w:rsidP="00F67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Panel, small group discussion, gather back together </w:t>
      </w:r>
    </w:p>
    <w:p w:rsidR="00F67867" w:rsidRPr="007C6D4B" w:rsidRDefault="00F67867" w:rsidP="00F67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Desire to have this conversation comes from a place of love for this community. What do we want our community to look like?</w:t>
      </w:r>
    </w:p>
    <w:p w:rsidR="00F67867" w:rsidRPr="007C6D4B" w:rsidRDefault="00F67867" w:rsidP="00F67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How could the School of Theology be more of the School of the Prophets? Better, or do more? </w:t>
      </w:r>
    </w:p>
    <w:p w:rsidR="00F67867" w:rsidRPr="007C6D4B" w:rsidRDefault="00F67867" w:rsidP="00F678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Internalized message within the student body </w:t>
      </w:r>
    </w:p>
    <w:p w:rsidR="00F67867" w:rsidRPr="007C6D4B" w:rsidRDefault="00F67867" w:rsidP="00545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How are we at the school actually prophetic? From within? From without?  </w:t>
      </w:r>
    </w:p>
    <w:p w:rsidR="00F67867" w:rsidRPr="007C6D4B" w:rsidRDefault="00F67867" w:rsidP="00F67867">
      <w:p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Student Group Orientation: Tuesday, April 21 from 5:00-7:00 pm in b-24/b-25</w:t>
      </w:r>
    </w:p>
    <w:p w:rsidR="00F67867" w:rsidRPr="007C6D4B" w:rsidRDefault="00545ADF" w:rsidP="00F67867">
      <w:p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Results of the election</w:t>
      </w:r>
    </w:p>
    <w:p w:rsidR="00545ADF" w:rsidRPr="007C6D4B" w:rsidRDefault="00545ADF" w:rsidP="00545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President: Lauren DeLano</w:t>
      </w:r>
    </w:p>
    <w:p w:rsidR="00545ADF" w:rsidRPr="007C6D4B" w:rsidRDefault="00545ADF" w:rsidP="00545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Vice President: Art Gordon</w:t>
      </w:r>
    </w:p>
    <w:p w:rsidR="00545ADF" w:rsidRPr="007C6D4B" w:rsidRDefault="00545ADF" w:rsidP="00545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Treasurer:  Victor Martinez</w:t>
      </w:r>
    </w:p>
    <w:p w:rsidR="00545ADF" w:rsidRPr="007C6D4B" w:rsidRDefault="00545ADF" w:rsidP="00545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>Secretary:  James Dooley</w:t>
      </w:r>
    </w:p>
    <w:p w:rsidR="00545ADF" w:rsidRPr="007C6D4B" w:rsidRDefault="00545ADF" w:rsidP="00545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Public Relations: Jordan </w:t>
      </w:r>
      <w:proofErr w:type="spellStart"/>
      <w:r w:rsidRPr="007C6D4B">
        <w:rPr>
          <w:rFonts w:ascii="Times New Roman" w:hAnsi="Times New Roman" w:cs="Times New Roman"/>
          <w:sz w:val="24"/>
          <w:szCs w:val="24"/>
        </w:rPr>
        <w:t>Zepher</w:t>
      </w:r>
      <w:proofErr w:type="spellEnd"/>
    </w:p>
    <w:p w:rsidR="00545ADF" w:rsidRPr="007C6D4B" w:rsidRDefault="00545ADF" w:rsidP="00545ADF">
      <w:pPr>
        <w:rPr>
          <w:rFonts w:ascii="Times New Roman" w:hAnsi="Times New Roman" w:cs="Times New Roman"/>
          <w:sz w:val="24"/>
          <w:szCs w:val="24"/>
        </w:rPr>
      </w:pPr>
      <w:r w:rsidRPr="007C6D4B">
        <w:rPr>
          <w:rFonts w:ascii="Times New Roman" w:hAnsi="Times New Roman" w:cs="Times New Roman"/>
          <w:sz w:val="24"/>
          <w:szCs w:val="24"/>
        </w:rPr>
        <w:t xml:space="preserve">Announce new officers and announce officers at community lunch.  Email them to let them know about April 21, Student Group Orientation. </w:t>
      </w:r>
    </w:p>
    <w:p w:rsidR="006E2D6B" w:rsidRDefault="006E2D6B" w:rsidP="00545ADF"/>
    <w:p w:rsidR="006E2D6B" w:rsidRPr="00F67867" w:rsidRDefault="006E2D6B" w:rsidP="006E2D6B">
      <w:r>
        <w:t xml:space="preserve">Peer Editing Workshop: Necessary to have another one around finals time. Laura Rambikur will notify STHSA if help is necessary. </w:t>
      </w:r>
    </w:p>
    <w:sectPr w:rsidR="006E2D6B" w:rsidRPr="00F67867" w:rsidSect="008E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3267"/>
    <w:multiLevelType w:val="hybridMultilevel"/>
    <w:tmpl w:val="9926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B05"/>
    <w:multiLevelType w:val="hybridMultilevel"/>
    <w:tmpl w:val="1750A7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278143F"/>
    <w:multiLevelType w:val="hybridMultilevel"/>
    <w:tmpl w:val="F61ADB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DFC0182"/>
    <w:multiLevelType w:val="hybridMultilevel"/>
    <w:tmpl w:val="F7F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867"/>
    <w:rsid w:val="00545ADF"/>
    <w:rsid w:val="006E2D6B"/>
    <w:rsid w:val="007C6D4B"/>
    <w:rsid w:val="008E3A47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4856-783C-4DAF-AF77-DE9EC53D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3</cp:revision>
  <dcterms:created xsi:type="dcterms:W3CDTF">2015-04-07T17:04:00Z</dcterms:created>
  <dcterms:modified xsi:type="dcterms:W3CDTF">2015-05-27T13:57:00Z</dcterms:modified>
</cp:coreProperties>
</file>